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1C33" w14:textId="77777777" w:rsidR="00087833" w:rsidRPr="001B1EE3" w:rsidRDefault="00087833" w:rsidP="00A8795A">
      <w:pPr>
        <w:rPr>
          <w:b/>
          <w:bCs/>
          <w:sz w:val="28"/>
          <w:szCs w:val="28"/>
        </w:rPr>
      </w:pPr>
      <w:r w:rsidRPr="001B1EE3">
        <w:rPr>
          <w:b/>
          <w:bCs/>
          <w:sz w:val="28"/>
          <w:szCs w:val="28"/>
        </w:rPr>
        <w:t>Discretionary Contract Scope of Services:</w:t>
      </w:r>
    </w:p>
    <w:p w14:paraId="1B111C34" w14:textId="62DDFEAB" w:rsidR="00087833" w:rsidRPr="001B1EE3" w:rsidRDefault="00087833" w:rsidP="00A8795A">
      <w:pPr>
        <w:rPr>
          <w:bCs/>
          <w:sz w:val="28"/>
          <w:szCs w:val="28"/>
        </w:rPr>
      </w:pPr>
    </w:p>
    <w:p w14:paraId="1B111C35" w14:textId="77777777" w:rsidR="00A61EE2" w:rsidRPr="001B1EE3" w:rsidRDefault="00A8795A" w:rsidP="00A8795A">
      <w:pPr>
        <w:rPr>
          <w:bCs/>
          <w:sz w:val="28"/>
          <w:szCs w:val="28"/>
        </w:rPr>
      </w:pPr>
      <w:r w:rsidRPr="001B1EE3">
        <w:rPr>
          <w:bCs/>
          <w:sz w:val="28"/>
          <w:szCs w:val="28"/>
        </w:rPr>
        <w:t>Name of Contractor</w:t>
      </w:r>
      <w:r w:rsidR="009869B1" w:rsidRPr="001B1EE3">
        <w:rPr>
          <w:bCs/>
          <w:sz w:val="28"/>
          <w:szCs w:val="28"/>
        </w:rPr>
        <w:t>: _</w:t>
      </w:r>
      <w:r w:rsidR="00087833" w:rsidRPr="001B1EE3">
        <w:rPr>
          <w:bCs/>
          <w:sz w:val="28"/>
          <w:szCs w:val="28"/>
        </w:rPr>
        <w:t>_____________________________________________</w:t>
      </w:r>
    </w:p>
    <w:p w14:paraId="1B111C36" w14:textId="77777777" w:rsidR="00A8795A" w:rsidRPr="001B1EE3" w:rsidRDefault="00A8795A" w:rsidP="00A8795A">
      <w:pPr>
        <w:rPr>
          <w:bCs/>
          <w:sz w:val="28"/>
          <w:szCs w:val="28"/>
        </w:rPr>
      </w:pPr>
    </w:p>
    <w:p w14:paraId="1B111C37" w14:textId="1C86356D" w:rsidR="00087833" w:rsidRPr="001B1EE3" w:rsidRDefault="00746062" w:rsidP="00A8795A">
      <w:pPr>
        <w:rPr>
          <w:bCs/>
          <w:sz w:val="28"/>
          <w:szCs w:val="28"/>
        </w:rPr>
      </w:pPr>
      <w:r w:rsidRPr="001B1EE3">
        <w:rPr>
          <w:bCs/>
          <w:sz w:val="28"/>
          <w:szCs w:val="28"/>
        </w:rPr>
        <w:t xml:space="preserve">MOCS </w:t>
      </w:r>
      <w:r w:rsidR="00087833" w:rsidRPr="001B1EE3">
        <w:rPr>
          <w:bCs/>
          <w:sz w:val="28"/>
          <w:szCs w:val="28"/>
        </w:rPr>
        <w:t>Award</w:t>
      </w:r>
      <w:r w:rsidRPr="001B1EE3">
        <w:rPr>
          <w:bCs/>
          <w:sz w:val="28"/>
          <w:szCs w:val="28"/>
        </w:rPr>
        <w:t xml:space="preserve"> </w:t>
      </w:r>
      <w:r w:rsidR="00087833" w:rsidRPr="001B1EE3">
        <w:rPr>
          <w:bCs/>
          <w:sz w:val="28"/>
          <w:szCs w:val="28"/>
        </w:rPr>
        <w:t>#</w:t>
      </w:r>
      <w:r w:rsidR="006B7E41">
        <w:rPr>
          <w:bCs/>
          <w:sz w:val="28"/>
          <w:szCs w:val="28"/>
        </w:rPr>
        <w:t>(s</w:t>
      </w:r>
      <w:proofErr w:type="gramStart"/>
      <w:r w:rsidR="006B7E41">
        <w:rPr>
          <w:bCs/>
          <w:sz w:val="28"/>
          <w:szCs w:val="28"/>
        </w:rPr>
        <w:t>)</w:t>
      </w:r>
      <w:r w:rsidR="00087833" w:rsidRPr="001B1EE3">
        <w:rPr>
          <w:bCs/>
          <w:sz w:val="28"/>
          <w:szCs w:val="28"/>
        </w:rPr>
        <w:t>:_</w:t>
      </w:r>
      <w:proofErr w:type="gramEnd"/>
      <w:r w:rsidR="00087833" w:rsidRPr="001B1EE3">
        <w:rPr>
          <w:bCs/>
          <w:sz w:val="28"/>
          <w:szCs w:val="28"/>
        </w:rPr>
        <w:t>_________________________________________________</w:t>
      </w:r>
    </w:p>
    <w:p w14:paraId="1B111C38" w14:textId="77777777" w:rsidR="00746062" w:rsidRPr="001B1EE3" w:rsidRDefault="00746062" w:rsidP="00A8795A">
      <w:pPr>
        <w:rPr>
          <w:bCs/>
          <w:sz w:val="28"/>
          <w:szCs w:val="28"/>
        </w:rPr>
      </w:pPr>
    </w:p>
    <w:p w14:paraId="1B111C39" w14:textId="77777777" w:rsidR="00087833" w:rsidRPr="001B1EE3" w:rsidRDefault="00087833" w:rsidP="00A8795A">
      <w:pPr>
        <w:rPr>
          <w:bCs/>
          <w:sz w:val="28"/>
          <w:szCs w:val="28"/>
        </w:rPr>
      </w:pPr>
      <w:r w:rsidRPr="001B1EE3">
        <w:rPr>
          <w:bCs/>
          <w:sz w:val="28"/>
          <w:szCs w:val="28"/>
        </w:rPr>
        <w:t>Service Area (Indicate Boroughs and CDs):  ____________________________</w:t>
      </w:r>
    </w:p>
    <w:p w14:paraId="1B111C3A" w14:textId="77777777" w:rsidR="0098313A" w:rsidRPr="001B1EE3" w:rsidRDefault="0098313A" w:rsidP="00A8795A">
      <w:pPr>
        <w:rPr>
          <w:bCs/>
          <w:sz w:val="28"/>
          <w:szCs w:val="28"/>
        </w:rPr>
      </w:pPr>
    </w:p>
    <w:p w14:paraId="1B111C3B" w14:textId="77777777" w:rsidR="003E057C" w:rsidRPr="001B1EE3" w:rsidRDefault="0098313A" w:rsidP="001B1EE3">
      <w:pPr>
        <w:ind w:right="540"/>
        <w:rPr>
          <w:sz w:val="24"/>
          <w:szCs w:val="24"/>
        </w:rPr>
      </w:pPr>
      <w:r w:rsidRPr="001B1EE3">
        <w:rPr>
          <w:bCs/>
          <w:sz w:val="28"/>
          <w:szCs w:val="28"/>
        </w:rPr>
        <w:t>Target Population</w:t>
      </w:r>
      <w:r w:rsidR="009869B1" w:rsidRPr="001B1EE3">
        <w:rPr>
          <w:bCs/>
          <w:sz w:val="28"/>
          <w:szCs w:val="28"/>
        </w:rPr>
        <w:t xml:space="preserve">: </w:t>
      </w:r>
      <w:r w:rsidR="003E057C" w:rsidRPr="001B1EE3">
        <w:rPr>
          <w:sz w:val="24"/>
          <w:szCs w:val="24"/>
        </w:rPr>
        <w:t>Gender:</w:t>
      </w:r>
      <w:r w:rsidR="003E057C" w:rsidRPr="001B1EE3">
        <w:rPr>
          <w:bCs/>
          <w:sz w:val="24"/>
          <w:szCs w:val="24"/>
        </w:rPr>
        <w:t xml:space="preserve"> </w:t>
      </w:r>
      <w:r w:rsidR="001B1EE3">
        <w:rPr>
          <w:bCs/>
          <w:sz w:val="24"/>
          <w:szCs w:val="24"/>
        </w:rPr>
        <w:t>____</w:t>
      </w:r>
      <w:proofErr w:type="gramStart"/>
      <w:r w:rsidR="001B1EE3">
        <w:rPr>
          <w:bCs/>
          <w:sz w:val="24"/>
          <w:szCs w:val="24"/>
        </w:rPr>
        <w:t xml:space="preserve">_  </w:t>
      </w:r>
      <w:r w:rsidR="001B1EE3" w:rsidRPr="001B1EE3">
        <w:rPr>
          <w:sz w:val="24"/>
          <w:szCs w:val="24"/>
        </w:rPr>
        <w:t>Age</w:t>
      </w:r>
      <w:proofErr w:type="gramEnd"/>
      <w:r w:rsidR="001B1EE3" w:rsidRPr="001B1EE3">
        <w:rPr>
          <w:sz w:val="24"/>
          <w:szCs w:val="24"/>
        </w:rPr>
        <w:t>:</w:t>
      </w:r>
      <w:r w:rsidR="001B1EE3" w:rsidRPr="001B1EE3">
        <w:rPr>
          <w:bCs/>
          <w:sz w:val="24"/>
          <w:szCs w:val="24"/>
        </w:rPr>
        <w:t xml:space="preserve"> </w:t>
      </w:r>
      <w:r w:rsidR="001B1EE3">
        <w:rPr>
          <w:bCs/>
          <w:sz w:val="24"/>
          <w:szCs w:val="24"/>
        </w:rPr>
        <w:t>_____ Et</w:t>
      </w:r>
      <w:r w:rsidR="001B1EE3" w:rsidRPr="001B1EE3">
        <w:rPr>
          <w:sz w:val="24"/>
          <w:szCs w:val="24"/>
        </w:rPr>
        <w:t>hnicity</w:t>
      </w:r>
      <w:r w:rsidR="003E057C" w:rsidRPr="001B1EE3">
        <w:rPr>
          <w:sz w:val="24"/>
          <w:szCs w:val="24"/>
        </w:rPr>
        <w:t>:</w:t>
      </w:r>
      <w:r w:rsidR="001B1EE3">
        <w:rPr>
          <w:bCs/>
          <w:sz w:val="24"/>
          <w:szCs w:val="24"/>
        </w:rPr>
        <w:t xml:space="preserve"> ________________________</w:t>
      </w:r>
    </w:p>
    <w:p w14:paraId="1B111C3C" w14:textId="77777777" w:rsidR="00087833" w:rsidRPr="001B1EE3" w:rsidRDefault="00087833" w:rsidP="00087833">
      <w:pPr>
        <w:rPr>
          <w:bCs/>
          <w:sz w:val="28"/>
          <w:szCs w:val="28"/>
        </w:rPr>
      </w:pPr>
    </w:p>
    <w:p w14:paraId="1B111C3D" w14:textId="77777777" w:rsidR="001B1EE3" w:rsidRDefault="0098313A" w:rsidP="001B1EE3">
      <w:pPr>
        <w:rPr>
          <w:bCs/>
          <w:sz w:val="24"/>
          <w:szCs w:val="24"/>
        </w:rPr>
      </w:pPr>
      <w:r w:rsidRPr="001B1EE3">
        <w:rPr>
          <w:bCs/>
          <w:sz w:val="28"/>
          <w:szCs w:val="28"/>
        </w:rPr>
        <w:t>Number of Individuals that will be Served</w:t>
      </w:r>
      <w:r w:rsidR="009869B1" w:rsidRPr="001B1EE3">
        <w:rPr>
          <w:bCs/>
          <w:sz w:val="28"/>
          <w:szCs w:val="28"/>
        </w:rPr>
        <w:t xml:space="preserve">: </w:t>
      </w:r>
      <w:r w:rsidR="001B1EE3">
        <w:rPr>
          <w:bCs/>
          <w:sz w:val="28"/>
          <w:szCs w:val="28"/>
        </w:rPr>
        <w:t xml:space="preserve">   </w:t>
      </w:r>
      <w:r w:rsidR="003E057C" w:rsidRPr="001B1EE3">
        <w:rPr>
          <w:bCs/>
          <w:sz w:val="24"/>
          <w:szCs w:val="24"/>
        </w:rPr>
        <w:t xml:space="preserve">Brooklyn: </w:t>
      </w:r>
      <w:r w:rsidR="001B1EE3">
        <w:rPr>
          <w:bCs/>
          <w:sz w:val="24"/>
          <w:szCs w:val="24"/>
        </w:rPr>
        <w:t>____</w:t>
      </w:r>
      <w:proofErr w:type="gramStart"/>
      <w:r w:rsidR="001B1EE3">
        <w:rPr>
          <w:bCs/>
          <w:sz w:val="24"/>
          <w:szCs w:val="24"/>
        </w:rPr>
        <w:t xml:space="preserve">_  </w:t>
      </w:r>
      <w:r w:rsidR="001B1EE3" w:rsidRPr="001B1EE3">
        <w:rPr>
          <w:bCs/>
          <w:sz w:val="24"/>
          <w:szCs w:val="24"/>
        </w:rPr>
        <w:t>Bronx</w:t>
      </w:r>
      <w:proofErr w:type="gramEnd"/>
      <w:r w:rsidR="001B1EE3" w:rsidRPr="001B1EE3">
        <w:rPr>
          <w:bCs/>
          <w:sz w:val="24"/>
          <w:szCs w:val="24"/>
        </w:rPr>
        <w:t>: _____</w:t>
      </w:r>
      <w:r w:rsidR="001B1EE3">
        <w:rPr>
          <w:bCs/>
          <w:sz w:val="24"/>
          <w:szCs w:val="24"/>
        </w:rPr>
        <w:t xml:space="preserve">  </w:t>
      </w:r>
    </w:p>
    <w:p w14:paraId="1B111C3E" w14:textId="77777777" w:rsidR="001B1EE3" w:rsidRPr="001B1EE3" w:rsidRDefault="001B1EE3" w:rsidP="001B1EE3">
      <w:pPr>
        <w:rPr>
          <w:bCs/>
          <w:sz w:val="24"/>
          <w:szCs w:val="24"/>
        </w:rPr>
      </w:pPr>
      <w:r w:rsidRPr="001B1EE3">
        <w:rPr>
          <w:bCs/>
          <w:sz w:val="24"/>
          <w:szCs w:val="24"/>
        </w:rPr>
        <w:t xml:space="preserve">Manhattan: </w:t>
      </w:r>
      <w:r>
        <w:rPr>
          <w:bCs/>
          <w:sz w:val="24"/>
          <w:szCs w:val="24"/>
        </w:rPr>
        <w:t>____</w:t>
      </w:r>
      <w:proofErr w:type="gramStart"/>
      <w:r>
        <w:rPr>
          <w:bCs/>
          <w:sz w:val="24"/>
          <w:szCs w:val="24"/>
        </w:rPr>
        <w:t xml:space="preserve">_  </w:t>
      </w:r>
      <w:r w:rsidR="003E057C" w:rsidRPr="001B1EE3">
        <w:rPr>
          <w:bCs/>
          <w:sz w:val="24"/>
          <w:szCs w:val="24"/>
        </w:rPr>
        <w:t>Queens</w:t>
      </w:r>
      <w:proofErr w:type="gramEnd"/>
      <w:r w:rsidR="003E057C" w:rsidRPr="001B1EE3">
        <w:rPr>
          <w:bCs/>
          <w:sz w:val="24"/>
          <w:szCs w:val="24"/>
        </w:rPr>
        <w:t>: _____</w:t>
      </w:r>
      <w:r>
        <w:rPr>
          <w:bCs/>
          <w:sz w:val="24"/>
          <w:szCs w:val="24"/>
        </w:rPr>
        <w:t xml:space="preserve">  </w:t>
      </w:r>
      <w:r w:rsidR="003E057C" w:rsidRPr="001B1EE3">
        <w:rPr>
          <w:bCs/>
          <w:sz w:val="24"/>
          <w:szCs w:val="24"/>
        </w:rPr>
        <w:t xml:space="preserve">Staten Island: </w:t>
      </w:r>
      <w:r>
        <w:rPr>
          <w:bCs/>
          <w:sz w:val="24"/>
          <w:szCs w:val="24"/>
        </w:rPr>
        <w:t>_____  Total: _____</w:t>
      </w:r>
    </w:p>
    <w:p w14:paraId="1B111C3F" w14:textId="77777777" w:rsidR="0098313A" w:rsidRPr="001B1EE3" w:rsidRDefault="0098313A" w:rsidP="00087833">
      <w:pPr>
        <w:rPr>
          <w:bCs/>
          <w:sz w:val="24"/>
          <w:szCs w:val="24"/>
        </w:rPr>
      </w:pPr>
    </w:p>
    <w:p w14:paraId="1B111C40" w14:textId="77777777" w:rsidR="00A61EE2" w:rsidRPr="001B1EE3" w:rsidRDefault="00A61EE2" w:rsidP="00087833">
      <w:pPr>
        <w:rPr>
          <w:bCs/>
          <w:sz w:val="28"/>
          <w:szCs w:val="28"/>
        </w:rPr>
      </w:pPr>
      <w:r w:rsidRPr="001B1EE3">
        <w:rPr>
          <w:bCs/>
          <w:sz w:val="28"/>
          <w:szCs w:val="28"/>
        </w:rPr>
        <w:t>What services will be provided?  If goods will be purchased, please specify a description and quantity of the goods.</w:t>
      </w:r>
      <w:r w:rsidR="00A56731">
        <w:rPr>
          <w:bCs/>
          <w:sz w:val="28"/>
          <w:szCs w:val="28"/>
        </w:rPr>
        <w:t xml:space="preserve">  </w:t>
      </w:r>
    </w:p>
    <w:p w14:paraId="1B111C41" w14:textId="77777777" w:rsidR="00087833" w:rsidRPr="001B1EE3" w:rsidRDefault="00087833" w:rsidP="00087833">
      <w:pPr>
        <w:rPr>
          <w:bCs/>
          <w:sz w:val="28"/>
          <w:szCs w:val="28"/>
        </w:rPr>
      </w:pPr>
      <w:r w:rsidRPr="001B1EE3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111C42" w14:textId="77777777" w:rsidR="00087833" w:rsidRPr="001B1EE3" w:rsidRDefault="00087833" w:rsidP="00087833">
      <w:pPr>
        <w:rPr>
          <w:bCs/>
          <w:sz w:val="28"/>
          <w:szCs w:val="28"/>
        </w:rPr>
      </w:pPr>
      <w:r w:rsidRPr="001B1EE3">
        <w:rPr>
          <w:bCs/>
          <w:sz w:val="28"/>
          <w:szCs w:val="28"/>
        </w:rPr>
        <w:t>___________________________________________________________________</w:t>
      </w:r>
    </w:p>
    <w:p w14:paraId="1B111C43" w14:textId="77777777" w:rsidR="00087833" w:rsidRPr="001B1EE3" w:rsidRDefault="00087833" w:rsidP="00087833">
      <w:pPr>
        <w:rPr>
          <w:bCs/>
          <w:sz w:val="28"/>
          <w:szCs w:val="28"/>
        </w:rPr>
      </w:pPr>
    </w:p>
    <w:p w14:paraId="1B111C44" w14:textId="77777777" w:rsidR="00A56731" w:rsidRPr="00A56731" w:rsidRDefault="00621B78" w:rsidP="0008783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If you received funding for this service last year, l</w:t>
      </w:r>
      <w:r w:rsidR="00A56731" w:rsidRPr="00A56731">
        <w:rPr>
          <w:bCs/>
          <w:sz w:val="28"/>
          <w:szCs w:val="28"/>
        </w:rPr>
        <w:t>ist any changes to scope of work from the previous fiscal year only. (Use bullet points)</w:t>
      </w:r>
    </w:p>
    <w:p w14:paraId="1B111C45" w14:textId="77777777" w:rsidR="00A56731" w:rsidRDefault="00A56731" w:rsidP="00087833">
      <w:pPr>
        <w:rPr>
          <w:b/>
          <w:bCs/>
          <w:i/>
          <w:color w:val="FF0000"/>
        </w:rPr>
      </w:pPr>
    </w:p>
    <w:p w14:paraId="1B111C46" w14:textId="77777777" w:rsidR="00A56731" w:rsidRPr="001B1EE3" w:rsidRDefault="00A56731" w:rsidP="00A56731">
      <w:pPr>
        <w:rPr>
          <w:bCs/>
          <w:sz w:val="28"/>
          <w:szCs w:val="28"/>
        </w:rPr>
      </w:pPr>
      <w:r w:rsidRPr="001B1EE3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111C47" w14:textId="77777777" w:rsidR="00A56731" w:rsidRDefault="00A56731" w:rsidP="00087833">
      <w:pPr>
        <w:rPr>
          <w:bCs/>
          <w:sz w:val="28"/>
          <w:szCs w:val="28"/>
        </w:rPr>
      </w:pPr>
    </w:p>
    <w:p w14:paraId="1B111C48" w14:textId="77777777" w:rsidR="00A61EE2" w:rsidRPr="001B1EE3" w:rsidRDefault="00A61EE2" w:rsidP="00087833">
      <w:pPr>
        <w:rPr>
          <w:bCs/>
          <w:sz w:val="28"/>
          <w:szCs w:val="28"/>
        </w:rPr>
      </w:pPr>
      <w:r w:rsidRPr="001B1EE3">
        <w:rPr>
          <w:bCs/>
          <w:sz w:val="28"/>
          <w:szCs w:val="28"/>
        </w:rPr>
        <w:t>Why are these services/goods needed?</w:t>
      </w:r>
    </w:p>
    <w:p w14:paraId="1B111C49" w14:textId="77777777" w:rsidR="00087833" w:rsidRPr="001B1EE3" w:rsidRDefault="00087833" w:rsidP="00087833">
      <w:pPr>
        <w:rPr>
          <w:bCs/>
          <w:sz w:val="28"/>
          <w:szCs w:val="28"/>
        </w:rPr>
      </w:pPr>
      <w:r w:rsidRPr="001B1EE3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111C4A" w14:textId="77777777" w:rsidR="001B1EE3" w:rsidRDefault="001B1EE3" w:rsidP="00087833">
      <w:pPr>
        <w:rPr>
          <w:bCs/>
          <w:sz w:val="28"/>
          <w:szCs w:val="28"/>
        </w:rPr>
      </w:pPr>
    </w:p>
    <w:p w14:paraId="1B111C4B" w14:textId="77777777" w:rsidR="00A61EE2" w:rsidRPr="001B1EE3" w:rsidRDefault="00A61EE2" w:rsidP="00087833">
      <w:pPr>
        <w:rPr>
          <w:bCs/>
          <w:sz w:val="28"/>
          <w:szCs w:val="28"/>
        </w:rPr>
      </w:pPr>
      <w:r w:rsidRPr="001B1EE3">
        <w:rPr>
          <w:bCs/>
          <w:sz w:val="28"/>
          <w:szCs w:val="28"/>
        </w:rPr>
        <w:t>When will the services be provided</w:t>
      </w:r>
      <w:r w:rsidR="00087833" w:rsidRPr="001B1EE3">
        <w:rPr>
          <w:bCs/>
          <w:sz w:val="28"/>
          <w:szCs w:val="28"/>
        </w:rPr>
        <w:t xml:space="preserve"> (Months, Days of Week</w:t>
      </w:r>
      <w:r w:rsidR="001B1EE3">
        <w:rPr>
          <w:bCs/>
          <w:sz w:val="28"/>
          <w:szCs w:val="28"/>
        </w:rPr>
        <w:t xml:space="preserve"> &amp;</w:t>
      </w:r>
      <w:r w:rsidR="00087833" w:rsidRPr="001B1EE3">
        <w:rPr>
          <w:bCs/>
          <w:sz w:val="28"/>
          <w:szCs w:val="28"/>
        </w:rPr>
        <w:t xml:space="preserve"> Time of Day)</w:t>
      </w:r>
      <w:r w:rsidRPr="001B1EE3">
        <w:rPr>
          <w:bCs/>
          <w:sz w:val="28"/>
          <w:szCs w:val="28"/>
        </w:rPr>
        <w:t>?</w:t>
      </w:r>
    </w:p>
    <w:p w14:paraId="1B111C4C" w14:textId="77777777" w:rsidR="00087833" w:rsidRPr="001B1EE3" w:rsidRDefault="00087833" w:rsidP="00087833">
      <w:pPr>
        <w:rPr>
          <w:bCs/>
          <w:sz w:val="28"/>
          <w:szCs w:val="28"/>
        </w:rPr>
      </w:pPr>
      <w:r w:rsidRPr="001B1EE3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111C4D" w14:textId="77777777" w:rsidR="0098313A" w:rsidRPr="001B1EE3" w:rsidRDefault="0098313A" w:rsidP="00087833">
      <w:pPr>
        <w:rPr>
          <w:bCs/>
          <w:sz w:val="28"/>
          <w:szCs w:val="28"/>
        </w:rPr>
      </w:pPr>
    </w:p>
    <w:p w14:paraId="1B111C4E" w14:textId="77777777" w:rsidR="00A61EE2" w:rsidRPr="001B1EE3" w:rsidRDefault="00A61EE2" w:rsidP="00087833">
      <w:pPr>
        <w:rPr>
          <w:bCs/>
          <w:sz w:val="28"/>
          <w:szCs w:val="28"/>
        </w:rPr>
      </w:pPr>
      <w:r w:rsidRPr="001B1EE3">
        <w:rPr>
          <w:bCs/>
          <w:sz w:val="28"/>
          <w:szCs w:val="28"/>
        </w:rPr>
        <w:t>Where will the services be provided?</w:t>
      </w:r>
      <w:r w:rsidR="0032005D" w:rsidRPr="001B1EE3">
        <w:rPr>
          <w:bCs/>
          <w:sz w:val="28"/>
          <w:szCs w:val="28"/>
        </w:rPr>
        <w:t xml:space="preserve"> </w:t>
      </w:r>
      <w:r w:rsidR="009869B1" w:rsidRPr="001B1EE3">
        <w:rPr>
          <w:bCs/>
          <w:sz w:val="28"/>
          <w:szCs w:val="28"/>
        </w:rPr>
        <w:t xml:space="preserve">If any expense indicated in your budget is associated with another address, please indicate that address and how it supports the scope of the contract.  </w:t>
      </w:r>
    </w:p>
    <w:p w14:paraId="1B111C4F" w14:textId="77777777" w:rsidR="00087833" w:rsidRPr="001B1EE3" w:rsidRDefault="00087833" w:rsidP="00087833">
      <w:pPr>
        <w:rPr>
          <w:bCs/>
          <w:sz w:val="28"/>
          <w:szCs w:val="28"/>
        </w:rPr>
      </w:pPr>
      <w:r w:rsidRPr="001B1EE3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111C50" w14:textId="77777777" w:rsidR="00087833" w:rsidRPr="001B1EE3" w:rsidRDefault="00087833" w:rsidP="00087833">
      <w:pPr>
        <w:rPr>
          <w:bCs/>
          <w:sz w:val="28"/>
          <w:szCs w:val="28"/>
        </w:rPr>
      </w:pPr>
    </w:p>
    <w:p w14:paraId="1B111C51" w14:textId="77777777" w:rsidR="003E057C" w:rsidRPr="001B1EE3" w:rsidRDefault="003E057C" w:rsidP="003E057C">
      <w:pPr>
        <w:rPr>
          <w:bCs/>
          <w:sz w:val="28"/>
          <w:szCs w:val="28"/>
        </w:rPr>
      </w:pPr>
      <w:r w:rsidRPr="001B1EE3">
        <w:rPr>
          <w:bCs/>
          <w:sz w:val="28"/>
          <w:szCs w:val="28"/>
        </w:rPr>
        <w:t>Indicate the milestones/accomplishments that these services aim to achieve.</w:t>
      </w:r>
    </w:p>
    <w:p w14:paraId="1B111C52" w14:textId="77777777" w:rsidR="003E057C" w:rsidRPr="001B1EE3" w:rsidRDefault="003E057C" w:rsidP="003E057C">
      <w:pPr>
        <w:rPr>
          <w:bCs/>
          <w:sz w:val="28"/>
          <w:szCs w:val="28"/>
        </w:rPr>
      </w:pPr>
      <w:r w:rsidRPr="001B1EE3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111C53" w14:textId="77777777" w:rsidR="00087833" w:rsidRPr="001B1EE3" w:rsidRDefault="00087833" w:rsidP="00087833">
      <w:pPr>
        <w:rPr>
          <w:bCs/>
          <w:sz w:val="28"/>
          <w:szCs w:val="28"/>
        </w:rPr>
      </w:pPr>
    </w:p>
    <w:p w14:paraId="1B111C54" w14:textId="77777777" w:rsidR="00A61EE2" w:rsidRPr="001B1EE3" w:rsidRDefault="00A61EE2" w:rsidP="00087833">
      <w:pPr>
        <w:rPr>
          <w:bCs/>
          <w:sz w:val="28"/>
          <w:szCs w:val="28"/>
        </w:rPr>
      </w:pPr>
      <w:r w:rsidRPr="001B1EE3">
        <w:rPr>
          <w:bCs/>
          <w:sz w:val="28"/>
          <w:szCs w:val="28"/>
        </w:rPr>
        <w:t xml:space="preserve">Indicate if any of the services will be subcontracted.  If so, specify the specific services that will be subcontracted and who will provide the services.  </w:t>
      </w:r>
      <w:r w:rsidR="009869B1" w:rsidRPr="001B1EE3">
        <w:rPr>
          <w:bCs/>
          <w:sz w:val="28"/>
          <w:szCs w:val="28"/>
        </w:rPr>
        <w:t>If you want to subcontract, you will be asked to submit a subcontractor approval form, which must be approved before your contract can be processed.</w:t>
      </w:r>
    </w:p>
    <w:p w14:paraId="1B111C55" w14:textId="77777777" w:rsidR="00087833" w:rsidRPr="001B1EE3" w:rsidRDefault="00087833" w:rsidP="00087833">
      <w:pPr>
        <w:rPr>
          <w:bCs/>
          <w:sz w:val="28"/>
          <w:szCs w:val="28"/>
        </w:rPr>
      </w:pPr>
      <w:r w:rsidRPr="001B1EE3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111C56" w14:textId="77777777" w:rsidR="00087833" w:rsidRPr="001B1EE3" w:rsidRDefault="00087833" w:rsidP="00087833">
      <w:pPr>
        <w:rPr>
          <w:bCs/>
          <w:sz w:val="28"/>
          <w:szCs w:val="28"/>
        </w:rPr>
      </w:pPr>
    </w:p>
    <w:p w14:paraId="1B111C57" w14:textId="77777777" w:rsidR="00A61EE2" w:rsidRPr="001B1EE3" w:rsidRDefault="00A61EE2" w:rsidP="00087833">
      <w:pPr>
        <w:rPr>
          <w:bCs/>
          <w:sz w:val="28"/>
          <w:szCs w:val="28"/>
        </w:rPr>
      </w:pPr>
      <w:r w:rsidRPr="001B1EE3">
        <w:rPr>
          <w:bCs/>
          <w:sz w:val="28"/>
          <w:szCs w:val="28"/>
        </w:rPr>
        <w:t>What documentation will be provided to the City so that we know the services were provided or goods purchased?</w:t>
      </w:r>
    </w:p>
    <w:p w14:paraId="1B111C58" w14:textId="77777777" w:rsidR="00087833" w:rsidRPr="001B1EE3" w:rsidRDefault="00087833" w:rsidP="00087833">
      <w:pPr>
        <w:rPr>
          <w:bCs/>
          <w:sz w:val="28"/>
          <w:szCs w:val="28"/>
        </w:rPr>
      </w:pPr>
      <w:r w:rsidRPr="001B1EE3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111C59" w14:textId="77777777" w:rsidR="00D5622C" w:rsidRPr="001B1EE3" w:rsidRDefault="00D5622C"/>
    <w:sectPr w:rsidR="00D5622C" w:rsidRPr="001B1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1C5C" w14:textId="77777777" w:rsidR="00900063" w:rsidRDefault="00900063" w:rsidP="00794CD1">
      <w:r>
        <w:separator/>
      </w:r>
    </w:p>
  </w:endnote>
  <w:endnote w:type="continuationSeparator" w:id="0">
    <w:p w14:paraId="1B111C5D" w14:textId="77777777" w:rsidR="00900063" w:rsidRDefault="00900063" w:rsidP="0079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1C5A" w14:textId="77777777" w:rsidR="00900063" w:rsidRDefault="00900063" w:rsidP="00794CD1">
      <w:r>
        <w:separator/>
      </w:r>
    </w:p>
  </w:footnote>
  <w:footnote w:type="continuationSeparator" w:id="0">
    <w:p w14:paraId="1B111C5B" w14:textId="77777777" w:rsidR="00900063" w:rsidRDefault="00900063" w:rsidP="00794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EE2"/>
    <w:rsid w:val="00012948"/>
    <w:rsid w:val="00087833"/>
    <w:rsid w:val="001B1EE3"/>
    <w:rsid w:val="0032005D"/>
    <w:rsid w:val="003E057C"/>
    <w:rsid w:val="005C3C38"/>
    <w:rsid w:val="00621B78"/>
    <w:rsid w:val="006B7E41"/>
    <w:rsid w:val="00746062"/>
    <w:rsid w:val="00794CD1"/>
    <w:rsid w:val="00900063"/>
    <w:rsid w:val="0098313A"/>
    <w:rsid w:val="009869B1"/>
    <w:rsid w:val="00A56731"/>
    <w:rsid w:val="00A61EE2"/>
    <w:rsid w:val="00A8795A"/>
    <w:rsid w:val="00B93117"/>
    <w:rsid w:val="00C2515D"/>
    <w:rsid w:val="00CF1557"/>
    <w:rsid w:val="00CF5954"/>
    <w:rsid w:val="00D5622C"/>
    <w:rsid w:val="00F066F4"/>
    <w:rsid w:val="00F50156"/>
    <w:rsid w:val="00FE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111C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EE2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5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EE2"/>
    <w:pPr>
      <w:spacing w:after="160" w:line="252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6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0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062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062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4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CD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94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CD1"/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E05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2021-08-27T18:26:00Z</dcterms:created>
  <dcterms:modified xsi:type="dcterms:W3CDTF">2021-08-27T18:26:00Z</dcterms:modified>
</cp:coreProperties>
</file>